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00010941-ст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Забайкальский, Чита, г Чита, ул Коханского, дом 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7-3022-282095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zakupky@kkb.chita.ru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Парахоньков Антон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Юрисконсульт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Исаева Татьяна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7-3022-314351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2 209 140,00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6000.00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2 209 140,00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2 209 140,00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г.Чита, ул. Коханского,7. 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Срок годности Товара на момент поставки должен составлять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Исаева Татьяна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Парахоньков Антон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Коренев Виктор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КЛИНИЧЕСКАЯ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