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9D4E8" w:themeColor="accent1" w:themeTint="33"/>
  <w:body>
    <w:p w14:paraId="6D105BE9" w14:textId="77777777" w:rsidR="00555C59" w:rsidRDefault="007800F3" w:rsidP="00B5039D">
      <w:r>
        <w:fldChar w:fldCharType="begin"/>
      </w:r>
      <w:r>
        <w:instrText xml:space="preserve"> HYPERLINK "</w:instrText>
      </w:r>
      <w:r w:rsidRPr="007800F3">
        <w:instrText>https://vk.com/video-80408835_456239178?list=ln-zZtXzDk72ajgIpiSrr</w:instrText>
      </w:r>
      <w:r>
        <w:instrText xml:space="preserve">" </w:instrText>
      </w:r>
      <w:r>
        <w:fldChar w:fldCharType="separate"/>
      </w:r>
      <w:r w:rsidRPr="00152BE1">
        <w:rPr>
          <w:rStyle w:val="af7"/>
        </w:rPr>
        <w:t>https://vk.com/video-80408835_456239178?list=ln-zZtXzDk72ajgIpiSrr</w:t>
      </w:r>
      <w:r>
        <w:fldChar w:fldCharType="end"/>
      </w:r>
      <w:r>
        <w:t xml:space="preserve"> </w:t>
      </w:r>
    </w:p>
    <w:p w14:paraId="27A2E1CC" w14:textId="77777777" w:rsidR="007800F3" w:rsidRDefault="0098619C" w:rsidP="00B5039D">
      <w:hyperlink r:id="rId5" w:history="1">
        <w:r w:rsidR="007800F3">
          <w:rPr>
            <w:rStyle w:val="af7"/>
          </w:rPr>
          <w:t xml:space="preserve">Эффективная закупочная система. Обзор лучших закупочных практик по 44-ФЗ и 223-ФЗ - </w:t>
        </w:r>
        <w:proofErr w:type="spellStart"/>
        <w:r w:rsidR="007800F3">
          <w:rPr>
            <w:rStyle w:val="af7"/>
          </w:rPr>
          <w:t>YouTube</w:t>
        </w:r>
        <w:proofErr w:type="spellEnd"/>
      </w:hyperlink>
    </w:p>
    <w:p w14:paraId="2EBD152B" w14:textId="77777777" w:rsidR="007800F3" w:rsidRPr="00B5039D" w:rsidRDefault="0098619C" w:rsidP="00B5039D">
      <w:hyperlink r:id="rId6" w:history="1">
        <w:r w:rsidR="007800F3" w:rsidRPr="00152BE1">
          <w:rPr>
            <w:rStyle w:val="af7"/>
          </w:rPr>
          <w:t>https://www.youtube.com/watch?v=hoBGtdyBbX4</w:t>
        </w:r>
      </w:hyperlink>
      <w:r w:rsidR="007800F3">
        <w:t xml:space="preserve"> </w:t>
      </w:r>
    </w:p>
    <w:sectPr w:rsidR="007800F3" w:rsidRPr="00B5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655"/>
    <w:multiLevelType w:val="hybridMultilevel"/>
    <w:tmpl w:val="8B9666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53D"/>
    <w:multiLevelType w:val="hybridMultilevel"/>
    <w:tmpl w:val="10087006"/>
    <w:lvl w:ilvl="0" w:tplc="1D2A53F4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JhengHe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E04"/>
    <w:multiLevelType w:val="hybridMultilevel"/>
    <w:tmpl w:val="AC886F5E"/>
    <w:lvl w:ilvl="0" w:tplc="B45475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2775B"/>
    <w:multiLevelType w:val="multilevel"/>
    <w:tmpl w:val="1974C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0687209"/>
    <w:multiLevelType w:val="hybridMultilevel"/>
    <w:tmpl w:val="0514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4B95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81AF9"/>
    <w:multiLevelType w:val="hybridMultilevel"/>
    <w:tmpl w:val="3598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3390"/>
    <w:multiLevelType w:val="hybridMultilevel"/>
    <w:tmpl w:val="422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15"/>
    <w:rsid w:val="00060693"/>
    <w:rsid w:val="000926B7"/>
    <w:rsid w:val="000B645B"/>
    <w:rsid w:val="000D4FA2"/>
    <w:rsid w:val="00105E9C"/>
    <w:rsid w:val="00196F72"/>
    <w:rsid w:val="001A5DA4"/>
    <w:rsid w:val="002557A8"/>
    <w:rsid w:val="002B1634"/>
    <w:rsid w:val="0034422A"/>
    <w:rsid w:val="003B2ED4"/>
    <w:rsid w:val="003E4FA9"/>
    <w:rsid w:val="00400DE3"/>
    <w:rsid w:val="0044525F"/>
    <w:rsid w:val="00445B29"/>
    <w:rsid w:val="004810AE"/>
    <w:rsid w:val="004B5EC1"/>
    <w:rsid w:val="004F2015"/>
    <w:rsid w:val="00550EAA"/>
    <w:rsid w:val="00555C59"/>
    <w:rsid w:val="005D593E"/>
    <w:rsid w:val="006364D1"/>
    <w:rsid w:val="0064720A"/>
    <w:rsid w:val="0065510D"/>
    <w:rsid w:val="006F0F11"/>
    <w:rsid w:val="00727231"/>
    <w:rsid w:val="0073228F"/>
    <w:rsid w:val="00777C02"/>
    <w:rsid w:val="007800F3"/>
    <w:rsid w:val="0083410F"/>
    <w:rsid w:val="008379E4"/>
    <w:rsid w:val="00875705"/>
    <w:rsid w:val="00883191"/>
    <w:rsid w:val="00897941"/>
    <w:rsid w:val="00932084"/>
    <w:rsid w:val="00960E2E"/>
    <w:rsid w:val="0098619C"/>
    <w:rsid w:val="00A31386"/>
    <w:rsid w:val="00A861A1"/>
    <w:rsid w:val="00A86FDB"/>
    <w:rsid w:val="00B02EB4"/>
    <w:rsid w:val="00B41BD4"/>
    <w:rsid w:val="00B44023"/>
    <w:rsid w:val="00B5039D"/>
    <w:rsid w:val="00B64190"/>
    <w:rsid w:val="00BE3A23"/>
    <w:rsid w:val="00C11BE9"/>
    <w:rsid w:val="00CF3823"/>
    <w:rsid w:val="00D302F2"/>
    <w:rsid w:val="00E55547"/>
    <w:rsid w:val="00E90BE9"/>
    <w:rsid w:val="00EB5E3B"/>
    <w:rsid w:val="00EF1A00"/>
    <w:rsid w:val="00F53A1F"/>
    <w:rsid w:val="00F66DEB"/>
    <w:rsid w:val="00F83375"/>
    <w:rsid w:val="00FD24B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E788"/>
  <w15:chartTrackingRefBased/>
  <w15:docId w15:val="{170BD1CE-08DD-41D5-9CB8-94C0467C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F72"/>
  </w:style>
  <w:style w:type="paragraph" w:styleId="1">
    <w:name w:val="heading 1"/>
    <w:basedOn w:val="a"/>
    <w:next w:val="a"/>
    <w:link w:val="10"/>
    <w:uiPriority w:val="9"/>
    <w:qFormat/>
    <w:rsid w:val="00196F72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F72"/>
    <w:pPr>
      <w:keepNext/>
      <w:keepLines/>
      <w:numPr>
        <w:ilvl w:val="1"/>
        <w:numId w:val="1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F72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F7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F72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33333C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F72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F72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F72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F72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15"/>
    <w:pPr>
      <w:ind w:left="720"/>
      <w:contextualSpacing/>
    </w:pPr>
  </w:style>
  <w:style w:type="paragraph" w:styleId="a4">
    <w:name w:val="Body Text"/>
    <w:basedOn w:val="a"/>
    <w:link w:val="a5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64190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96F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96F7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TableParagraph">
    <w:name w:val="Table Paragraph"/>
    <w:basedOn w:val="a"/>
    <w:uiPriority w:val="1"/>
    <w:rsid w:val="00B6419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96F7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6F7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96F7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96F72"/>
    <w:rPr>
      <w:rFonts w:asciiTheme="majorHAnsi" w:eastAsiaTheme="majorEastAsia" w:hAnsiTheme="majorHAnsi" w:cstheme="majorBidi"/>
      <w:color w:val="33333C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F72"/>
    <w:rPr>
      <w:rFonts w:asciiTheme="majorHAnsi" w:eastAsiaTheme="majorEastAsia" w:hAnsiTheme="majorHAnsi" w:cstheme="majorBidi"/>
      <w:i/>
      <w:iCs/>
      <w:color w:val="33333C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96F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6F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196F72"/>
    <w:pPr>
      <w:spacing w:after="200" w:line="240" w:lineRule="auto"/>
    </w:pPr>
    <w:rPr>
      <w:i/>
      <w:iCs/>
      <w:color w:val="454551" w:themeColor="text2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196F7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a">
    <w:name w:val="Подзаголовок Знак"/>
    <w:basedOn w:val="a0"/>
    <w:link w:val="a9"/>
    <w:uiPriority w:val="11"/>
    <w:rsid w:val="00196F72"/>
    <w:rPr>
      <w:color w:val="5A5A5A" w:themeColor="text1" w:themeTint="A5"/>
      <w:spacing w:val="10"/>
    </w:rPr>
  </w:style>
  <w:style w:type="character" w:styleId="ab">
    <w:name w:val="Strong"/>
    <w:basedOn w:val="a0"/>
    <w:uiPriority w:val="22"/>
    <w:qFormat/>
    <w:rsid w:val="00196F72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196F72"/>
    <w:rPr>
      <w:i/>
      <w:iCs/>
      <w:color w:val="auto"/>
    </w:rPr>
  </w:style>
  <w:style w:type="paragraph" w:styleId="ad">
    <w:name w:val="No Spacing"/>
    <w:uiPriority w:val="1"/>
    <w:qFormat/>
    <w:rsid w:val="00196F7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96F7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6F72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96F7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">
    <w:name w:val="Выделенная цитата Знак"/>
    <w:basedOn w:val="a0"/>
    <w:link w:val="ae"/>
    <w:uiPriority w:val="30"/>
    <w:rsid w:val="00196F72"/>
    <w:rPr>
      <w:color w:val="000000" w:themeColor="text1"/>
      <w:shd w:val="clear" w:color="auto" w:fill="F2F2F2" w:themeFill="background1" w:themeFillShade="F2"/>
    </w:rPr>
  </w:style>
  <w:style w:type="character" w:styleId="af0">
    <w:name w:val="Subtle Emphasis"/>
    <w:basedOn w:val="a0"/>
    <w:uiPriority w:val="19"/>
    <w:qFormat/>
    <w:rsid w:val="00196F72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96F72"/>
    <w:rPr>
      <w:b/>
      <w:bCs/>
      <w:i/>
      <w:iCs/>
      <w:caps/>
    </w:rPr>
  </w:style>
  <w:style w:type="character" w:styleId="af2">
    <w:name w:val="Subtle Reference"/>
    <w:basedOn w:val="a0"/>
    <w:uiPriority w:val="31"/>
    <w:qFormat/>
    <w:rsid w:val="00196F72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196F72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196F72"/>
    <w:rPr>
      <w:b w:val="0"/>
      <w:bCs w:val="0"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96F72"/>
    <w:pPr>
      <w:outlineLvl w:val="9"/>
    </w:pPr>
  </w:style>
  <w:style w:type="paragraph" w:customStyle="1" w:styleId="Default">
    <w:name w:val="Default"/>
    <w:rsid w:val="00400D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5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55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oBGtdyBbX4" TargetMode="External"/><Relationship Id="rId5" Type="http://schemas.openxmlformats.org/officeDocument/2006/relationships/hyperlink" Target="https://www.youtube.com/watch?v=hoBGtdyBbX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Замешаева Татьяна Сергеевна</cp:lastModifiedBy>
  <cp:revision>2</cp:revision>
  <dcterms:created xsi:type="dcterms:W3CDTF">2023-02-10T03:14:00Z</dcterms:created>
  <dcterms:modified xsi:type="dcterms:W3CDTF">2023-02-10T03:14:00Z</dcterms:modified>
</cp:coreProperties>
</file>